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8D0E6" w14:textId="61036759" w:rsidR="002125AC" w:rsidRPr="002125AC" w:rsidRDefault="002125AC" w:rsidP="002125AC">
      <w:pPr>
        <w:jc w:val="right"/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Генеральному директору МКК РМФ ПП</w:t>
      </w:r>
    </w:p>
    <w:p w14:paraId="5F64ED88" w14:textId="4D86C8CE" w:rsidR="002125AC" w:rsidRPr="002125AC" w:rsidRDefault="002125AC" w:rsidP="002125AC">
      <w:pPr>
        <w:jc w:val="right"/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Благининой Е.С.</w:t>
      </w:r>
    </w:p>
    <w:p w14:paraId="11A269B4" w14:textId="77777777" w:rsidR="002125AC" w:rsidRPr="002125AC" w:rsidRDefault="002125AC" w:rsidP="002125A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65B79F" w14:textId="6F0E7BD2" w:rsidR="002125AC" w:rsidRPr="002125AC" w:rsidRDefault="002125AC" w:rsidP="002125AC">
      <w:pPr>
        <w:jc w:val="right"/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60137242" w14:textId="77777777" w:rsidR="002125AC" w:rsidRPr="002125AC" w:rsidRDefault="002125AC" w:rsidP="002125AC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D0ED3C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p w14:paraId="36D41EFF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p w14:paraId="1972BB5B" w14:textId="19B11A02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Прошу перечислить заемные средства по следующим реквизитам:</w:t>
      </w:r>
    </w:p>
    <w:p w14:paraId="2F97005B" w14:textId="7522F144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 xml:space="preserve">Получатель </w:t>
      </w:r>
      <w:proofErr w:type="gramStart"/>
      <w:r w:rsidRPr="002125AC">
        <w:rPr>
          <w:rFonts w:ascii="Times New Roman" w:hAnsi="Times New Roman" w:cs="Times New Roman"/>
          <w:sz w:val="24"/>
          <w:szCs w:val="24"/>
        </w:rPr>
        <w:t>платежа :</w:t>
      </w:r>
      <w:proofErr w:type="gramEnd"/>
      <w:r w:rsidRPr="002125AC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7318ED11" w14:textId="0D5633FA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ИНН получателя платежа: ____________________________</w:t>
      </w:r>
    </w:p>
    <w:p w14:paraId="15C8FA78" w14:textId="02B14D46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Расчетный счет № _____________________________________</w:t>
      </w:r>
    </w:p>
    <w:p w14:paraId="5AA4F120" w14:textId="42E00225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В _____________________________________________________</w:t>
      </w:r>
    </w:p>
    <w:p w14:paraId="0D92D9A9" w14:textId="05241CB3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 xml:space="preserve">БИК </w:t>
      </w:r>
      <w:proofErr w:type="gramStart"/>
      <w:r w:rsidRPr="002125AC">
        <w:rPr>
          <w:rFonts w:ascii="Times New Roman" w:hAnsi="Times New Roman" w:cs="Times New Roman"/>
          <w:sz w:val="24"/>
          <w:szCs w:val="24"/>
        </w:rPr>
        <w:t>банка:_</w:t>
      </w:r>
      <w:proofErr w:type="gramEnd"/>
      <w:r w:rsidRPr="002125AC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69D0AE47" w14:textId="395D6555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Кор. счет № _____________________________________________</w:t>
      </w:r>
    </w:p>
    <w:p w14:paraId="17B17A20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p w14:paraId="2F85B192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p w14:paraId="2C390C06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p w14:paraId="3F7B73CE" w14:textId="1066DC08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  <w:r w:rsidRPr="002125AC">
        <w:rPr>
          <w:rFonts w:ascii="Times New Roman" w:hAnsi="Times New Roman" w:cs="Times New Roman"/>
          <w:sz w:val="24"/>
          <w:szCs w:val="24"/>
        </w:rPr>
        <w:t>Подпись и печать</w:t>
      </w:r>
    </w:p>
    <w:p w14:paraId="51E394D6" w14:textId="77777777" w:rsidR="002125AC" w:rsidRPr="002125AC" w:rsidRDefault="002125AC" w:rsidP="002125AC">
      <w:pPr>
        <w:rPr>
          <w:rFonts w:ascii="Times New Roman" w:hAnsi="Times New Roman" w:cs="Times New Roman"/>
          <w:sz w:val="24"/>
          <w:szCs w:val="24"/>
        </w:rPr>
      </w:pPr>
    </w:p>
    <w:sectPr w:rsidR="002125AC" w:rsidRPr="0021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5AC"/>
    <w:rsid w:val="002125AC"/>
    <w:rsid w:val="003B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12B7"/>
  <w15:chartTrackingRefBased/>
  <w15:docId w15:val="{942AC939-9FF8-4F4A-957E-958BF69A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Krikunova</dc:creator>
  <cp:keywords/>
  <dc:description/>
  <cp:lastModifiedBy>Krikunova</cp:lastModifiedBy>
  <cp:revision>1</cp:revision>
  <dcterms:created xsi:type="dcterms:W3CDTF">2024-06-07T06:31:00Z</dcterms:created>
  <dcterms:modified xsi:type="dcterms:W3CDTF">2024-06-07T06:34:00Z</dcterms:modified>
</cp:coreProperties>
</file>